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F9" w:rsidRPr="007B0770" w:rsidRDefault="00466924" w:rsidP="00531AF9">
      <w:pPr>
        <w:rPr>
          <w:sz w:val="4"/>
          <w:lang w:val="sk-SK"/>
        </w:rPr>
      </w:pPr>
      <w:bookmarkStart w:id="0" w:name="_GoBack"/>
      <w:bookmarkEnd w:id="0"/>
      <w:r w:rsidRPr="007B0770"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09130" cy="10150475"/>
                <wp:effectExtent l="6985" t="6985" r="1333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9130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02B4E" id="Rectangle 2" o:spid="_x0000_s1026" style="position:absolute;margin-left:21.55pt;margin-top:21.55pt;width:551.9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27DE3" w:rsidRPr="007B0770">
        <w:tblPrEx>
          <w:tblCellMar>
            <w:top w:w="0" w:type="dxa"/>
            <w:bottom w:w="0" w:type="dxa"/>
          </w:tblCellMar>
        </w:tblPrEx>
        <w:trPr>
          <w:trHeight w:hRule="exact" w:val="1922"/>
          <w:jc w:val="center"/>
        </w:trPr>
        <w:tc>
          <w:tcPr>
            <w:tcW w:w="9606" w:type="dxa"/>
            <w:vAlign w:val="center"/>
          </w:tcPr>
          <w:p w:rsidR="00C27DE3" w:rsidRPr="007B0770" w:rsidRDefault="00C27DE3" w:rsidP="00C27DE3">
            <w:pPr>
              <w:spacing w:before="40"/>
              <w:rPr>
                <w:b/>
                <w:sz w:val="28"/>
                <w:lang w:val="sk-SK"/>
              </w:rPr>
            </w:pPr>
            <w:r w:rsidRPr="007B0770">
              <w:rPr>
                <w:b/>
                <w:sz w:val="28"/>
                <w:lang w:val="sk-SK"/>
              </w:rPr>
              <w:t>Notifikácia chemikálií a objektov</w:t>
            </w:r>
            <w:r w:rsidR="007B0770" w:rsidRPr="007B0770">
              <w:rPr>
                <w:b/>
                <w:sz w:val="28"/>
                <w:lang w:val="sk-SK"/>
              </w:rPr>
              <w:t xml:space="preserve"> podľa zoznamu 1</w:t>
            </w:r>
          </w:p>
          <w:p w:rsidR="007B0770" w:rsidRPr="007B0770" w:rsidRDefault="007B0770" w:rsidP="007B0770">
            <w:pPr>
              <w:spacing w:before="40"/>
              <w:ind w:left="1779" w:hanging="1779"/>
              <w:rPr>
                <w:b/>
                <w:sz w:val="20"/>
                <w:lang w:val="sk-SK"/>
              </w:rPr>
            </w:pPr>
          </w:p>
          <w:p w:rsidR="00C27DE3" w:rsidRPr="007B0770" w:rsidRDefault="007B0770" w:rsidP="007B0770">
            <w:pPr>
              <w:spacing w:before="40"/>
              <w:ind w:left="1779" w:hanging="1779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>Tlačivo CN-1: Postup notifikácie plánovaných zmien prvotnej deklarácie deklarovaných objektov</w:t>
            </w:r>
          </w:p>
        </w:tc>
      </w:tr>
    </w:tbl>
    <w:p w:rsidR="00531AF9" w:rsidRPr="007B0770" w:rsidRDefault="00531AF9" w:rsidP="00531AF9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531AF9" w:rsidRPr="007C04C2" w:rsidRDefault="007B0770" w:rsidP="00531AF9">
            <w:pPr>
              <w:ind w:left="170"/>
              <w:rPr>
                <w:lang w:val="sk-SK"/>
              </w:rPr>
            </w:pPr>
            <w:r w:rsidRPr="007C04C2">
              <w:rPr>
                <w:lang w:val="sk-SK"/>
              </w:rPr>
              <w:t>Označte, ktorých objektov zo zoznamu 1 sa týka táto deklarácia</w:t>
            </w:r>
            <w:r w:rsidR="00B16715" w:rsidRPr="007C04C2">
              <w:rPr>
                <w:lang w:val="sk-SK"/>
              </w:rPr>
              <w:t>.</w:t>
            </w: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531AF9" w:rsidRPr="007B0770" w:rsidRDefault="00531AF9" w:rsidP="00531AF9">
            <w:pPr>
              <w:ind w:firstLine="113"/>
              <w:jc w:val="right"/>
              <w:rPr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531AF9" w:rsidP="00531AF9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31AF9" w:rsidRPr="007B0770" w:rsidRDefault="00531AF9" w:rsidP="00531AF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531AF9" w:rsidP="00531AF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531AF9" w:rsidRPr="007B0770" w:rsidRDefault="00531AF9" w:rsidP="00531AF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sz w:val="4"/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7B0770" w:rsidP="00531AF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Jednoúčelový nízkotonážny objekt (JNO):</w:t>
            </w: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531AF9" w:rsidRPr="007B0770" w:rsidRDefault="00531AF9" w:rsidP="00B91AA8">
            <w:pPr>
              <w:jc w:val="center"/>
              <w:rPr>
                <w:sz w:val="28"/>
                <w:szCs w:val="28"/>
                <w:lang w:val="sk-SK"/>
              </w:rPr>
            </w:pPr>
            <w:r w:rsidRPr="007B0770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531AF9" w:rsidP="00531AF9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531AF9" w:rsidRPr="007B0770" w:rsidRDefault="00531AF9" w:rsidP="00B91AA8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sz w:val="8"/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7B0770" w:rsidP="00531AF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ochranné účely:</w:t>
            </w: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531AF9" w:rsidRPr="007B0770" w:rsidRDefault="00531AF9" w:rsidP="00B91AA8">
            <w:pPr>
              <w:jc w:val="center"/>
              <w:rPr>
                <w:sz w:val="28"/>
                <w:szCs w:val="28"/>
                <w:lang w:val="sk-SK"/>
              </w:rPr>
            </w:pPr>
            <w:r w:rsidRPr="007B0770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531AF9" w:rsidP="00531AF9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531AF9" w:rsidRPr="007B0770" w:rsidRDefault="00531AF9" w:rsidP="00B91AA8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sz w:val="8"/>
                <w:lang w:val="sk-SK"/>
              </w:rPr>
            </w:pPr>
          </w:p>
        </w:tc>
      </w:tr>
      <w:tr w:rsidR="007B0770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B0770" w:rsidRPr="007B0770" w:rsidRDefault="007B0770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B0770" w:rsidRPr="007B0770" w:rsidRDefault="007B0770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B0770" w:rsidRPr="007B0770" w:rsidRDefault="00B91AA8" w:rsidP="00531AF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výskum, medicínu a farmáciu:</w:t>
            </w:r>
          </w:p>
        </w:tc>
        <w:tc>
          <w:tcPr>
            <w:tcW w:w="141" w:type="dxa"/>
          </w:tcPr>
          <w:p w:rsidR="007B0770" w:rsidRPr="007B0770" w:rsidRDefault="007B0770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7B0770" w:rsidRPr="007B0770" w:rsidRDefault="007B0770" w:rsidP="00B91AA8">
            <w:pPr>
              <w:jc w:val="center"/>
              <w:rPr>
                <w:sz w:val="28"/>
                <w:szCs w:val="28"/>
                <w:lang w:val="sk-SK"/>
              </w:rPr>
            </w:pPr>
            <w:r w:rsidRPr="007B0770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7B0770" w:rsidRPr="007B0770" w:rsidRDefault="007B0770" w:rsidP="00531AF9">
            <w:pPr>
              <w:rPr>
                <w:rFonts w:ascii="Wingdings" w:hAnsi="Wingdings"/>
                <w:lang w:val="sk-SK"/>
              </w:rPr>
            </w:pPr>
          </w:p>
        </w:tc>
      </w:tr>
      <w:tr w:rsidR="007B0770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B0770" w:rsidRPr="007B0770" w:rsidRDefault="007B0770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B0770" w:rsidRPr="007B0770" w:rsidRDefault="007B0770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B0770" w:rsidRPr="007B0770" w:rsidRDefault="007B0770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B0770" w:rsidRPr="007B0770" w:rsidRDefault="007B0770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shd w:val="clear" w:color="auto" w:fill="auto"/>
          </w:tcPr>
          <w:p w:rsidR="007B0770" w:rsidRPr="007B0770" w:rsidRDefault="007B0770" w:rsidP="00531AF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B0770" w:rsidRPr="007B0770" w:rsidRDefault="007B0770" w:rsidP="00531AF9">
            <w:pPr>
              <w:rPr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31AF9" w:rsidRPr="007C04C2" w:rsidRDefault="00B91AA8" w:rsidP="00531AF9">
            <w:pPr>
              <w:ind w:left="170"/>
              <w:rPr>
                <w:lang w:val="sk-SK"/>
              </w:rPr>
            </w:pPr>
            <w:r w:rsidRPr="007C04C2">
              <w:rPr>
                <w:lang w:val="sk-SK"/>
              </w:rPr>
              <w:t>(Skompletizujte prílohu I alebo II k tlačivám C na vyznačenie plánovaných zmien prvotnej deklarácie.)</w:t>
            </w: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</w:tr>
      <w:tr w:rsidR="00531AF9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31AF9" w:rsidRPr="007B0770" w:rsidRDefault="00531AF9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31AF9" w:rsidRPr="007B0770" w:rsidRDefault="00531AF9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1AA8" w:rsidRPr="00983DBC" w:rsidRDefault="00B91AA8" w:rsidP="00B91AA8">
            <w:pPr>
              <w:ind w:left="170"/>
              <w:rPr>
                <w:b/>
                <w:lang w:val="sk-SK"/>
              </w:rPr>
            </w:pPr>
            <w:r w:rsidRPr="00983DBC">
              <w:rPr>
                <w:b/>
                <w:lang w:val="sk-SK"/>
              </w:rPr>
              <w:t>Utajenie informácie</w:t>
            </w:r>
          </w:p>
        </w:tc>
        <w:tc>
          <w:tcPr>
            <w:tcW w:w="141" w:type="dxa"/>
          </w:tcPr>
          <w:p w:rsidR="00B91AA8" w:rsidRPr="00CB7069" w:rsidRDefault="00B91AA8" w:rsidP="00B91AA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CB7069" w:rsidRDefault="00B91AA8" w:rsidP="00B91AA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1AA8" w:rsidRPr="00CB7069" w:rsidRDefault="00B91AA8" w:rsidP="00B91AA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CB7069" w:rsidRDefault="00B91AA8" w:rsidP="00B91AA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CB7069" w:rsidRDefault="00B91AA8" w:rsidP="00B91AA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1AA8" w:rsidRPr="00CB7069" w:rsidRDefault="00B91AA8" w:rsidP="00B91AA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Obsahuje táto časť utajené informácie?</w:t>
            </w:r>
          </w:p>
        </w:tc>
        <w:tc>
          <w:tcPr>
            <w:tcW w:w="141" w:type="dxa"/>
          </w:tcPr>
          <w:p w:rsidR="00B91AA8" w:rsidRPr="00CB7069" w:rsidRDefault="00B91AA8" w:rsidP="00B91AA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CB7069" w:rsidRDefault="00B91AA8" w:rsidP="00B91AA8">
            <w:pPr>
              <w:rPr>
                <w:lang w:val="sk-SK"/>
              </w:rPr>
            </w:pPr>
            <w:r w:rsidRPr="00983DBC">
              <w:rPr>
                <w:rFonts w:ascii="Wingdings" w:hAnsi="Wingdings"/>
                <w:sz w:val="36"/>
                <w:szCs w:val="36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7C04C2" w:rsidRPr="007B0770" w:rsidTr="007C0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C04C2" w:rsidRPr="007B0770" w:rsidRDefault="007C04C2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C04C2" w:rsidRPr="007B0770" w:rsidRDefault="007C04C2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C04C2" w:rsidRDefault="007C04C2" w:rsidP="00B91AA8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C04C2" w:rsidRPr="00CB7069" w:rsidRDefault="007C04C2" w:rsidP="00B91AA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7C04C2" w:rsidRPr="00983DBC" w:rsidRDefault="007C04C2" w:rsidP="00B91AA8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7C04C2" w:rsidRPr="007B0770" w:rsidRDefault="007C04C2" w:rsidP="00531AF9">
            <w:pPr>
              <w:rPr>
                <w:lang w:val="sk-SK"/>
              </w:rPr>
            </w:pPr>
          </w:p>
        </w:tc>
      </w:tr>
      <w:tr w:rsidR="00B91AA8" w:rsidRPr="007B0770" w:rsidTr="007C0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1AA8" w:rsidRPr="00CB7069" w:rsidRDefault="00B91AA8" w:rsidP="00B91AA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najvyšší stupeň utajenia (T, PT):</w:t>
            </w:r>
          </w:p>
        </w:tc>
        <w:tc>
          <w:tcPr>
            <w:tcW w:w="141" w:type="dxa"/>
          </w:tcPr>
          <w:p w:rsidR="00B91AA8" w:rsidRPr="00CB7069" w:rsidRDefault="00B91AA8" w:rsidP="00B91AA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B91AA8" w:rsidRPr="00983DBC" w:rsidRDefault="00B91AA8" w:rsidP="00B91AA8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7C04C2" w:rsidRPr="007C04C2" w:rsidTr="007C0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C04C2" w:rsidRPr="007C04C2" w:rsidRDefault="007C04C2" w:rsidP="00531AF9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C04C2" w:rsidRPr="007C04C2" w:rsidRDefault="007C04C2" w:rsidP="00531AF9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5812" w:type="dxa"/>
          </w:tcPr>
          <w:p w:rsidR="007C04C2" w:rsidRPr="007C04C2" w:rsidRDefault="007C04C2" w:rsidP="00B91AA8">
            <w:pPr>
              <w:ind w:left="332" w:hanging="180"/>
              <w:rPr>
                <w:sz w:val="12"/>
                <w:szCs w:val="12"/>
                <w:lang w:val="sk-SK"/>
              </w:rPr>
            </w:pPr>
          </w:p>
        </w:tc>
        <w:tc>
          <w:tcPr>
            <w:tcW w:w="141" w:type="dxa"/>
          </w:tcPr>
          <w:p w:rsidR="007C04C2" w:rsidRPr="007C04C2" w:rsidRDefault="007C04C2" w:rsidP="00B91AA8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7C04C2" w:rsidRPr="007C04C2" w:rsidRDefault="007C04C2" w:rsidP="00B91AA8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357" w:type="dxa"/>
          </w:tcPr>
          <w:p w:rsidR="007C04C2" w:rsidRPr="007C04C2" w:rsidRDefault="007C04C2" w:rsidP="00531AF9">
            <w:pPr>
              <w:rPr>
                <w:sz w:val="12"/>
                <w:szCs w:val="12"/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B91AA8" w:rsidRPr="00CB7069" w:rsidRDefault="00B91AA8" w:rsidP="00B91AA8">
            <w:pPr>
              <w:ind w:left="332" w:hanging="180"/>
              <w:rPr>
                <w:lang w:val="sk-SK"/>
              </w:rPr>
            </w:pPr>
            <w:r>
              <w:rPr>
                <w:lang w:val="sk-SK"/>
              </w:rPr>
              <w:t>- Ak áno, vyznačte aj požadované utajenie pre riadky a/alebo stĺpce označené „/.“ na príslušných tlačivách.</w:t>
            </w:r>
          </w:p>
        </w:tc>
        <w:tc>
          <w:tcPr>
            <w:tcW w:w="141" w:type="dxa"/>
          </w:tcPr>
          <w:p w:rsidR="00B91AA8" w:rsidRPr="00CB7069" w:rsidRDefault="00B91AA8" w:rsidP="00B91AA8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B91AA8" w:rsidRPr="00CB7069" w:rsidRDefault="00B91AA8" w:rsidP="00B91AA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  <w:tr w:rsidR="00B91AA8" w:rsidRPr="007B0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B91AA8" w:rsidRPr="007B0770" w:rsidRDefault="00B91AA8" w:rsidP="00531AF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B91AA8" w:rsidRPr="007B0770" w:rsidRDefault="00B91AA8" w:rsidP="00531AF9">
            <w:pPr>
              <w:rPr>
                <w:lang w:val="sk-SK"/>
              </w:rPr>
            </w:pPr>
          </w:p>
        </w:tc>
      </w:tr>
    </w:tbl>
    <w:p w:rsidR="00C64047" w:rsidRPr="007B0770" w:rsidRDefault="00C64047">
      <w:pPr>
        <w:rPr>
          <w:lang w:val="sk-SK"/>
        </w:rPr>
      </w:pPr>
    </w:p>
    <w:sectPr w:rsidR="00C64047" w:rsidRPr="007B07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36" w:rsidRDefault="000A2D36">
      <w:r>
        <w:separator/>
      </w:r>
    </w:p>
  </w:endnote>
  <w:endnote w:type="continuationSeparator" w:id="0">
    <w:p w:rsidR="000A2D36" w:rsidRDefault="000A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15" w:rsidRPr="00B91AA8" w:rsidRDefault="00B16715">
    <w:pPr>
      <w:pStyle w:val="Pta"/>
      <w:rPr>
        <w:sz w:val="16"/>
        <w:szCs w:val="16"/>
        <w:lang w:val="sk-SK"/>
      </w:rPr>
    </w:pPr>
    <w:r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36" w:rsidRDefault="000A2D36">
      <w:r>
        <w:separator/>
      </w:r>
    </w:p>
  </w:footnote>
  <w:footnote w:type="continuationSeparator" w:id="0">
    <w:p w:rsidR="000A2D36" w:rsidRDefault="000A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715" w:rsidRPr="00B91AA8" w:rsidRDefault="00B16715" w:rsidP="00B91AA8">
    <w:pPr>
      <w:pStyle w:val="Hlavika"/>
      <w:jc w:val="right"/>
      <w:rPr>
        <w:color w:val="FFFFFF"/>
        <w:sz w:val="16"/>
        <w:szCs w:val="16"/>
        <w:lang w:val="sk-SK"/>
      </w:rPr>
    </w:pPr>
    <w:r w:rsidRPr="00B91AA8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F9"/>
    <w:rsid w:val="000A2D36"/>
    <w:rsid w:val="00184BB1"/>
    <w:rsid w:val="001B7312"/>
    <w:rsid w:val="00316DAF"/>
    <w:rsid w:val="00466924"/>
    <w:rsid w:val="005175D9"/>
    <w:rsid w:val="00531AF9"/>
    <w:rsid w:val="007B0770"/>
    <w:rsid w:val="007C04C2"/>
    <w:rsid w:val="00B16715"/>
    <w:rsid w:val="00B91AA8"/>
    <w:rsid w:val="00BB3233"/>
    <w:rsid w:val="00C27DE3"/>
    <w:rsid w:val="00C524A7"/>
    <w:rsid w:val="00C64047"/>
    <w:rsid w:val="00C97884"/>
    <w:rsid w:val="00E3201F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D33BD-E856-4A30-B5D7-D35C499B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1AF9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B91AA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91A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HP-FK1</dc:creator>
  <cp:keywords/>
  <cp:lastModifiedBy>Tobiasova Michaela</cp:lastModifiedBy>
  <cp:revision>2</cp:revision>
  <dcterms:created xsi:type="dcterms:W3CDTF">2020-07-03T10:32:00Z</dcterms:created>
  <dcterms:modified xsi:type="dcterms:W3CDTF">2020-07-03T10:32:00Z</dcterms:modified>
</cp:coreProperties>
</file>